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435B" w14:textId="31B28BCD" w:rsidR="008F4EB8" w:rsidRDefault="00052E1C" w:rsidP="00052E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6B03C8">
        <w:rPr>
          <w:sz w:val="28"/>
          <w:szCs w:val="28"/>
        </w:rPr>
        <w:t xml:space="preserve"> </w:t>
      </w:r>
      <w:r w:rsidR="00A7060B">
        <w:rPr>
          <w:sz w:val="28"/>
          <w:szCs w:val="28"/>
        </w:rPr>
        <w:t>MINUTES</w:t>
      </w:r>
    </w:p>
    <w:p w14:paraId="48E7DC9F" w14:textId="6668BE1F" w:rsidR="00A7060B" w:rsidRDefault="00B13DBB" w:rsidP="00A7060B">
      <w:pPr>
        <w:jc w:val="center"/>
        <w:rPr>
          <w:sz w:val="28"/>
          <w:szCs w:val="28"/>
        </w:rPr>
      </w:pPr>
      <w:r>
        <w:rPr>
          <w:sz w:val="28"/>
          <w:szCs w:val="28"/>
        </w:rPr>
        <w:t>BROUGH WITH ST GILES PARISH COUNCIL</w:t>
      </w:r>
    </w:p>
    <w:p w14:paraId="0D88C5E8" w14:textId="122405ED" w:rsidR="00B13DBB" w:rsidRDefault="00B13DBB" w:rsidP="00A70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5D1FB1">
        <w:rPr>
          <w:sz w:val="28"/>
          <w:szCs w:val="28"/>
        </w:rPr>
        <w:t>20 January 2026</w:t>
      </w:r>
    </w:p>
    <w:p w14:paraId="12C841F7" w14:textId="77777777" w:rsidR="00B13DBB" w:rsidRDefault="00B13DBB" w:rsidP="00A7060B">
      <w:pPr>
        <w:jc w:val="center"/>
        <w:rPr>
          <w:sz w:val="28"/>
          <w:szCs w:val="28"/>
        </w:rPr>
      </w:pPr>
    </w:p>
    <w:p w14:paraId="24578592" w14:textId="77777777" w:rsidR="00D36DB5" w:rsidRDefault="00D36DB5" w:rsidP="00B13DBB">
      <w:pPr>
        <w:rPr>
          <w:sz w:val="28"/>
          <w:szCs w:val="28"/>
        </w:rPr>
      </w:pPr>
      <w:r>
        <w:rPr>
          <w:sz w:val="28"/>
          <w:szCs w:val="28"/>
        </w:rPr>
        <w:t>PRESENT:</w:t>
      </w:r>
    </w:p>
    <w:p w14:paraId="3F6BE27D" w14:textId="08140632" w:rsidR="00D36DB5" w:rsidRPr="00B0150C" w:rsidRDefault="00EB30F6" w:rsidP="00B13DBB">
      <w:r>
        <w:t>Chair Nav</w:t>
      </w:r>
    </w:p>
    <w:p w14:paraId="6CFD1AE5" w14:textId="281B13F2" w:rsidR="00764B46" w:rsidRDefault="0001606E" w:rsidP="00B13DBB">
      <w:r>
        <w:t>Councillors: Mark Hill MH, Paula Randall PR</w:t>
      </w:r>
      <w:r w:rsidR="008534C8">
        <w:t xml:space="preserve"> Angie Dale AD </w:t>
      </w:r>
    </w:p>
    <w:p w14:paraId="656E276E" w14:textId="135879E3" w:rsidR="0001606E" w:rsidRPr="00B61560" w:rsidRDefault="0001606E" w:rsidP="00B13DBB">
      <w:r>
        <w:t>Clerk Susan McNabb SM</w:t>
      </w:r>
    </w:p>
    <w:p w14:paraId="5466DEBF" w14:textId="194B161F" w:rsidR="001F644A" w:rsidRDefault="00585007" w:rsidP="001F644A">
      <w:pPr>
        <w:pStyle w:val="ListParagraph"/>
        <w:numPr>
          <w:ilvl w:val="0"/>
          <w:numId w:val="1"/>
        </w:numPr>
      </w:pPr>
      <w:r>
        <w:t>Apologies</w:t>
      </w:r>
      <w:r w:rsidR="008534C8">
        <w:t xml:space="preserve"> </w:t>
      </w:r>
      <w:r w:rsidR="005D1FB1">
        <w:t>–</w:t>
      </w:r>
      <w:r w:rsidR="008534C8">
        <w:t xml:space="preserve"> </w:t>
      </w:r>
      <w:r w:rsidR="005D1FB1">
        <w:t>Carl Les</w:t>
      </w:r>
    </w:p>
    <w:p w14:paraId="2878DC79" w14:textId="3A7CED9E" w:rsidR="00752CB0" w:rsidRDefault="00752CB0" w:rsidP="001F644A">
      <w:pPr>
        <w:pStyle w:val="ListParagraph"/>
        <w:numPr>
          <w:ilvl w:val="0"/>
          <w:numId w:val="1"/>
        </w:numPr>
      </w:pPr>
      <w:r>
        <w:t>No declarations received.</w:t>
      </w:r>
    </w:p>
    <w:p w14:paraId="5B0451E5" w14:textId="6CC05844" w:rsidR="00752CB0" w:rsidRDefault="00752CB0" w:rsidP="001F644A">
      <w:pPr>
        <w:pStyle w:val="ListParagraph"/>
        <w:numPr>
          <w:ilvl w:val="0"/>
          <w:numId w:val="1"/>
        </w:numPr>
      </w:pPr>
      <w:r>
        <w:t>No members of the public present.</w:t>
      </w:r>
    </w:p>
    <w:p w14:paraId="6D82D794" w14:textId="428A278F" w:rsidR="00752CB0" w:rsidRDefault="00BA6B2C" w:rsidP="001F644A">
      <w:pPr>
        <w:pStyle w:val="ListParagraph"/>
        <w:numPr>
          <w:ilvl w:val="0"/>
          <w:numId w:val="1"/>
        </w:numPr>
      </w:pPr>
      <w:r>
        <w:t>Minutes of the 1</w:t>
      </w:r>
      <w:r w:rsidR="008534C8">
        <w:t xml:space="preserve">6 </w:t>
      </w:r>
      <w:r w:rsidR="005D1FB1">
        <w:t xml:space="preserve">December </w:t>
      </w:r>
      <w:r w:rsidR="00155A6B">
        <w:t>2025</w:t>
      </w:r>
      <w:r>
        <w:t xml:space="preserve"> were approved and signed.</w:t>
      </w:r>
    </w:p>
    <w:p w14:paraId="015D0610" w14:textId="27F8D7E3" w:rsidR="00BF7840" w:rsidRDefault="005D1FB1" w:rsidP="001F644A">
      <w:pPr>
        <w:pStyle w:val="ListParagraph"/>
        <w:numPr>
          <w:ilvl w:val="0"/>
          <w:numId w:val="1"/>
        </w:numPr>
      </w:pPr>
      <w:r>
        <w:t>The resignation of Arthur joy was received and notifications actioned.</w:t>
      </w:r>
    </w:p>
    <w:p w14:paraId="0C114747" w14:textId="40880430" w:rsidR="00BF7840" w:rsidRDefault="005D1FB1" w:rsidP="001F644A">
      <w:pPr>
        <w:pStyle w:val="ListParagraph"/>
        <w:numPr>
          <w:ilvl w:val="0"/>
          <w:numId w:val="1"/>
        </w:numPr>
      </w:pPr>
      <w:r>
        <w:t>Replacement Bench siting - ongoing</w:t>
      </w:r>
    </w:p>
    <w:p w14:paraId="3AD6029F" w14:textId="5E64FBB1" w:rsidR="00DE0B6B" w:rsidRPr="00585007" w:rsidRDefault="005D1FB1" w:rsidP="00585007">
      <w:pPr>
        <w:pStyle w:val="ListParagraph"/>
        <w:numPr>
          <w:ilvl w:val="0"/>
          <w:numId w:val="1"/>
        </w:numPr>
      </w:pPr>
      <w:r>
        <w:t>No Police Report received</w:t>
      </w:r>
      <w:r w:rsidR="008534C8">
        <w:t xml:space="preserve"> </w:t>
      </w:r>
    </w:p>
    <w:p w14:paraId="56BE8683" w14:textId="1E81355B" w:rsidR="00BF7840" w:rsidRDefault="005D1FB1" w:rsidP="00585007">
      <w:pPr>
        <w:pStyle w:val="ListParagraph"/>
        <w:numPr>
          <w:ilvl w:val="0"/>
          <w:numId w:val="1"/>
        </w:numPr>
      </w:pPr>
      <w:r>
        <w:t>Project Plan – Following discussion Councillors decided that a Community Event to take place in the Summer and to include Colburn Town Council and Colburn Leisure Trust. Clerk to contact RLT to ask permission for use of facilities.  A planning meeting and arrangement for a Work Group to be set up on Tuesday 03 February 2026.</w:t>
      </w:r>
    </w:p>
    <w:p w14:paraId="6AD294E1" w14:textId="77777777" w:rsidR="0001606E" w:rsidRDefault="0001606E" w:rsidP="008A4732">
      <w:pPr>
        <w:pStyle w:val="ListParagraph"/>
      </w:pPr>
    </w:p>
    <w:p w14:paraId="632A0F2A" w14:textId="6D9A3538" w:rsidR="008A4732" w:rsidRPr="0001606E" w:rsidRDefault="008A4732" w:rsidP="008A4732">
      <w:pPr>
        <w:pStyle w:val="ListParagraph"/>
        <w:rPr>
          <w:b/>
          <w:bCs/>
        </w:rPr>
      </w:pPr>
      <w:r w:rsidRPr="0001606E">
        <w:rPr>
          <w:b/>
          <w:bCs/>
        </w:rPr>
        <w:t>FINANCES</w:t>
      </w:r>
    </w:p>
    <w:p w14:paraId="0EDD15AA" w14:textId="1263FC67" w:rsidR="008A4732" w:rsidRDefault="00585007" w:rsidP="008A4732">
      <w:pPr>
        <w:pStyle w:val="ListParagraph"/>
      </w:pPr>
      <w:r>
        <w:t>Councillors received an itemised Monthly financial Report prior to the meeting</w:t>
      </w:r>
    </w:p>
    <w:p w14:paraId="7CD9C063" w14:textId="3D6C6694" w:rsidR="006825CD" w:rsidRDefault="00FB453A" w:rsidP="008A4732">
      <w:pPr>
        <w:pStyle w:val="ListParagraph"/>
      </w:pPr>
      <w:r>
        <w:t>Payments by Bacs agreed.</w:t>
      </w:r>
      <w:r w:rsidR="00585007">
        <w:t xml:space="preserve"> </w:t>
      </w:r>
      <w:r w:rsidR="008534C8">
        <w:t>Mark had authorised payments.</w:t>
      </w:r>
    </w:p>
    <w:p w14:paraId="72D4D038" w14:textId="77777777" w:rsidR="003402B2" w:rsidRDefault="003402B2" w:rsidP="008A4732">
      <w:pPr>
        <w:pStyle w:val="ListParagraph"/>
      </w:pPr>
    </w:p>
    <w:p w14:paraId="326D1AAC" w14:textId="62320DB8" w:rsidR="00F71547" w:rsidRDefault="005F0B35" w:rsidP="008534C8">
      <w:r>
        <w:t xml:space="preserve">                 </w:t>
      </w:r>
    </w:p>
    <w:p w14:paraId="7D39922B" w14:textId="152DE0D3" w:rsidR="005D18FF" w:rsidRDefault="005D18FF" w:rsidP="00C72889">
      <w:r>
        <w:t xml:space="preserve">              </w:t>
      </w:r>
      <w:r w:rsidR="0001606E">
        <w:t xml:space="preserve"> </w:t>
      </w:r>
      <w:r>
        <w:t xml:space="preserve">  </w:t>
      </w:r>
      <w:r w:rsidR="00A541C0">
        <w:t>SIGNED Mrs Susan McNabb Clerk/RFO</w:t>
      </w:r>
    </w:p>
    <w:p w14:paraId="54B339E5" w14:textId="49246B1C" w:rsidR="00A541C0" w:rsidRDefault="00A541C0" w:rsidP="00C72889">
      <w:r>
        <w:t xml:space="preserve">              </w:t>
      </w:r>
      <w:r w:rsidR="0001606E">
        <w:t xml:space="preserve"> </w:t>
      </w:r>
      <w:r>
        <w:t xml:space="preserve">  NOTE Neighbourhood</w:t>
      </w:r>
      <w:r w:rsidR="00611DCB">
        <w:t>/</w:t>
      </w:r>
      <w:r>
        <w:t xml:space="preserve">Parish Plan </w:t>
      </w:r>
      <w:r w:rsidR="00611DCB">
        <w:t>ongoing</w:t>
      </w:r>
    </w:p>
    <w:p w14:paraId="0EFEBD3F" w14:textId="77777777" w:rsidR="005D18FF" w:rsidRDefault="005D18FF" w:rsidP="00C72889"/>
    <w:p w14:paraId="455D2446" w14:textId="77777777" w:rsidR="00761D2C" w:rsidRDefault="00761D2C" w:rsidP="00761D2C">
      <w:pPr>
        <w:pStyle w:val="ListParagraph"/>
      </w:pPr>
    </w:p>
    <w:p w14:paraId="431F85A5" w14:textId="77777777" w:rsidR="00F466F7" w:rsidRDefault="00F466F7" w:rsidP="00780546">
      <w:r>
        <w:t xml:space="preserve">     </w:t>
      </w:r>
    </w:p>
    <w:p w14:paraId="38246FAF" w14:textId="5EF59F2F" w:rsidR="00D64D1A" w:rsidRPr="007106EE" w:rsidRDefault="00F466F7" w:rsidP="00780546">
      <w:r>
        <w:t xml:space="preserve">      </w:t>
      </w:r>
    </w:p>
    <w:p w14:paraId="0B412C48" w14:textId="77777777" w:rsidR="00E42DF7" w:rsidRDefault="00E42DF7" w:rsidP="00E42DF7"/>
    <w:p w14:paraId="06619652" w14:textId="77777777" w:rsidR="00E42DF7" w:rsidRPr="00764B46" w:rsidRDefault="00E42DF7" w:rsidP="00E42DF7"/>
    <w:p w14:paraId="73F38202" w14:textId="1A9D5B05" w:rsidR="00B13DBB" w:rsidRPr="00A7060B" w:rsidRDefault="00D36DB5" w:rsidP="00B13DB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B13DBB" w:rsidRPr="00A7060B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B9E0" w14:textId="77777777" w:rsidR="00CA5C49" w:rsidRDefault="00CA5C49" w:rsidP="008F4EB8">
      <w:pPr>
        <w:spacing w:after="0" w:line="240" w:lineRule="auto"/>
      </w:pPr>
      <w:r>
        <w:separator/>
      </w:r>
    </w:p>
  </w:endnote>
  <w:endnote w:type="continuationSeparator" w:id="0">
    <w:p w14:paraId="32B436F4" w14:textId="77777777" w:rsidR="00CA5C49" w:rsidRDefault="00CA5C49" w:rsidP="008F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B79F" w14:textId="7C46BAFA" w:rsidR="008F4EB8" w:rsidRDefault="008F4E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7FF385" wp14:editId="7B0031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45554664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E2E86" w14:textId="11EBA3B3" w:rsidR="008F4EB8" w:rsidRPr="008F4EB8" w:rsidRDefault="008F4EB8" w:rsidP="008F4E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F4E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FF3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textbox style="mso-fit-shape-to-text:t" inset="0,0,0,15pt">
                <w:txbxContent>
                  <w:p w14:paraId="251E2E86" w14:textId="11EBA3B3" w:rsidR="008F4EB8" w:rsidRPr="008F4EB8" w:rsidRDefault="008F4EB8" w:rsidP="008F4E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F4EB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3ADD" w14:textId="5139BBF0" w:rsidR="008F4EB8" w:rsidRDefault="008F4E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EBD289" wp14:editId="3A4EAA3A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84726789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3D5D2" w14:textId="5A9EB18E" w:rsidR="008F4EB8" w:rsidRPr="008F4EB8" w:rsidRDefault="008F4EB8" w:rsidP="008F4E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F4E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BD2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textbox style="mso-fit-shape-to-text:t" inset="0,0,0,15pt">
                <w:txbxContent>
                  <w:p w14:paraId="3733D5D2" w14:textId="5A9EB18E" w:rsidR="008F4EB8" w:rsidRPr="008F4EB8" w:rsidRDefault="008F4EB8" w:rsidP="008F4E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F4EB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0ED6" w14:textId="1813D0D2" w:rsidR="008F4EB8" w:rsidRDefault="008F4E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3ED936" wp14:editId="06E1BD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8822806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B261D" w14:textId="338215CE" w:rsidR="008F4EB8" w:rsidRPr="008F4EB8" w:rsidRDefault="008F4EB8" w:rsidP="008F4E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F4E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ED9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53CB261D" w14:textId="338215CE" w:rsidR="008F4EB8" w:rsidRPr="008F4EB8" w:rsidRDefault="008F4EB8" w:rsidP="008F4E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F4EB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303D" w14:textId="77777777" w:rsidR="00CA5C49" w:rsidRDefault="00CA5C49" w:rsidP="008F4EB8">
      <w:pPr>
        <w:spacing w:after="0" w:line="240" w:lineRule="auto"/>
      </w:pPr>
      <w:r>
        <w:separator/>
      </w:r>
    </w:p>
  </w:footnote>
  <w:footnote w:type="continuationSeparator" w:id="0">
    <w:p w14:paraId="636F76CD" w14:textId="77777777" w:rsidR="00CA5C49" w:rsidRDefault="00CA5C49" w:rsidP="008F4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A5147"/>
    <w:multiLevelType w:val="hybridMultilevel"/>
    <w:tmpl w:val="1C347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1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B8"/>
    <w:rsid w:val="0001606E"/>
    <w:rsid w:val="00050F0A"/>
    <w:rsid w:val="00052E1C"/>
    <w:rsid w:val="000826C4"/>
    <w:rsid w:val="000C19D0"/>
    <w:rsid w:val="000D300A"/>
    <w:rsid w:val="000F4C8D"/>
    <w:rsid w:val="001358A8"/>
    <w:rsid w:val="001425EC"/>
    <w:rsid w:val="00142F90"/>
    <w:rsid w:val="00155A6B"/>
    <w:rsid w:val="001B7EB6"/>
    <w:rsid w:val="001D7FDD"/>
    <w:rsid w:val="001E04C9"/>
    <w:rsid w:val="001F644A"/>
    <w:rsid w:val="0020380A"/>
    <w:rsid w:val="00210A3D"/>
    <w:rsid w:val="00211F58"/>
    <w:rsid w:val="002369B6"/>
    <w:rsid w:val="002963DB"/>
    <w:rsid w:val="003402B2"/>
    <w:rsid w:val="00340B71"/>
    <w:rsid w:val="003521A8"/>
    <w:rsid w:val="00364E14"/>
    <w:rsid w:val="00376A3C"/>
    <w:rsid w:val="0039562C"/>
    <w:rsid w:val="004334A3"/>
    <w:rsid w:val="0049271E"/>
    <w:rsid w:val="004951E8"/>
    <w:rsid w:val="004A223F"/>
    <w:rsid w:val="004C00FC"/>
    <w:rsid w:val="00517A8B"/>
    <w:rsid w:val="00521F36"/>
    <w:rsid w:val="00552762"/>
    <w:rsid w:val="00564C7F"/>
    <w:rsid w:val="00577AA1"/>
    <w:rsid w:val="00585007"/>
    <w:rsid w:val="005B4BE6"/>
    <w:rsid w:val="005C1CF3"/>
    <w:rsid w:val="005D18FF"/>
    <w:rsid w:val="005D1FB1"/>
    <w:rsid w:val="005E18D4"/>
    <w:rsid w:val="005E20A0"/>
    <w:rsid w:val="005F0B35"/>
    <w:rsid w:val="00611DCB"/>
    <w:rsid w:val="006560D7"/>
    <w:rsid w:val="00667F11"/>
    <w:rsid w:val="006825CD"/>
    <w:rsid w:val="00692881"/>
    <w:rsid w:val="00696EEC"/>
    <w:rsid w:val="006A1338"/>
    <w:rsid w:val="006A7385"/>
    <w:rsid w:val="006B03C8"/>
    <w:rsid w:val="006B2714"/>
    <w:rsid w:val="006E3F0C"/>
    <w:rsid w:val="00706531"/>
    <w:rsid w:val="007106EE"/>
    <w:rsid w:val="00712E93"/>
    <w:rsid w:val="007131C6"/>
    <w:rsid w:val="00746C6F"/>
    <w:rsid w:val="00752CB0"/>
    <w:rsid w:val="00761D2C"/>
    <w:rsid w:val="00764B46"/>
    <w:rsid w:val="00765901"/>
    <w:rsid w:val="00777061"/>
    <w:rsid w:val="00780546"/>
    <w:rsid w:val="00786505"/>
    <w:rsid w:val="00845874"/>
    <w:rsid w:val="008534C8"/>
    <w:rsid w:val="008604AE"/>
    <w:rsid w:val="00896A6C"/>
    <w:rsid w:val="008A4732"/>
    <w:rsid w:val="008D0F20"/>
    <w:rsid w:val="008D1C6F"/>
    <w:rsid w:val="008F4EB8"/>
    <w:rsid w:val="00911DF5"/>
    <w:rsid w:val="00913A37"/>
    <w:rsid w:val="00974C22"/>
    <w:rsid w:val="00980FB4"/>
    <w:rsid w:val="009A4821"/>
    <w:rsid w:val="009B23C1"/>
    <w:rsid w:val="009C3DBB"/>
    <w:rsid w:val="009C6155"/>
    <w:rsid w:val="009D4658"/>
    <w:rsid w:val="009F21AA"/>
    <w:rsid w:val="00A25636"/>
    <w:rsid w:val="00A437E1"/>
    <w:rsid w:val="00A45FE7"/>
    <w:rsid w:val="00A541C0"/>
    <w:rsid w:val="00A7060B"/>
    <w:rsid w:val="00A80D76"/>
    <w:rsid w:val="00AA3A3D"/>
    <w:rsid w:val="00AB3979"/>
    <w:rsid w:val="00AF6DB5"/>
    <w:rsid w:val="00B0150C"/>
    <w:rsid w:val="00B13DBB"/>
    <w:rsid w:val="00B57777"/>
    <w:rsid w:val="00B61560"/>
    <w:rsid w:val="00BA1EB7"/>
    <w:rsid w:val="00BA6B2C"/>
    <w:rsid w:val="00BF7840"/>
    <w:rsid w:val="00C00781"/>
    <w:rsid w:val="00C04D6F"/>
    <w:rsid w:val="00C062F9"/>
    <w:rsid w:val="00C60073"/>
    <w:rsid w:val="00C60D03"/>
    <w:rsid w:val="00C72889"/>
    <w:rsid w:val="00C73E87"/>
    <w:rsid w:val="00C96660"/>
    <w:rsid w:val="00CA5C49"/>
    <w:rsid w:val="00CA60FA"/>
    <w:rsid w:val="00CC7FEF"/>
    <w:rsid w:val="00CF709D"/>
    <w:rsid w:val="00D07E8F"/>
    <w:rsid w:val="00D36DB5"/>
    <w:rsid w:val="00D436AD"/>
    <w:rsid w:val="00D64D1A"/>
    <w:rsid w:val="00D8447B"/>
    <w:rsid w:val="00DA3F03"/>
    <w:rsid w:val="00DA469D"/>
    <w:rsid w:val="00DD4D13"/>
    <w:rsid w:val="00DE0B6B"/>
    <w:rsid w:val="00E2137C"/>
    <w:rsid w:val="00E42DF7"/>
    <w:rsid w:val="00E539FD"/>
    <w:rsid w:val="00E75D22"/>
    <w:rsid w:val="00E80273"/>
    <w:rsid w:val="00EA2D35"/>
    <w:rsid w:val="00EB30F6"/>
    <w:rsid w:val="00EC3B15"/>
    <w:rsid w:val="00ED252C"/>
    <w:rsid w:val="00EE1A84"/>
    <w:rsid w:val="00EE5BDD"/>
    <w:rsid w:val="00F35C71"/>
    <w:rsid w:val="00F466F7"/>
    <w:rsid w:val="00F71547"/>
    <w:rsid w:val="00F818F6"/>
    <w:rsid w:val="00F9252E"/>
    <w:rsid w:val="00FB453A"/>
    <w:rsid w:val="00FB644B"/>
    <w:rsid w:val="00FC24FF"/>
    <w:rsid w:val="00FC282B"/>
    <w:rsid w:val="00FC33AB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7528"/>
  <w15:chartTrackingRefBased/>
  <w15:docId w15:val="{05B78489-929C-4F4A-B6B8-BFCD39AD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E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4E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EB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F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McNabb</dc:creator>
  <cp:keywords/>
  <dc:description/>
  <cp:lastModifiedBy>Sue McNabb</cp:lastModifiedBy>
  <cp:revision>8</cp:revision>
  <cp:lastPrinted>2026-02-01T08:20:00Z</cp:lastPrinted>
  <dcterms:created xsi:type="dcterms:W3CDTF">2026-01-21T05:13:00Z</dcterms:created>
  <dcterms:modified xsi:type="dcterms:W3CDTF">2026-02-01T08:21:00Z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349688d5,1b271716,6e1b1234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2025-04-04T14:16:35Z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7e378793-d978-44b1-a9ff-4c4c29eaa8f5</vt:lpwstr>
  </property>
  <property fmtid="{D5CDD505-2E9C-101B-9397-08002B2CF9AE}" pid="11" name="MSIP_Label_3ecdfc32-7be5-4b17-9f97-00453388bdd7_ContentBits">
    <vt:lpwstr>2</vt:lpwstr>
  </property>
</Properties>
</file>